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7D" w:rsidRPr="00551FB8" w:rsidRDefault="0089747D" w:rsidP="0089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 узоры».</w:t>
      </w:r>
    </w:p>
    <w:p w:rsidR="0089747D" w:rsidRPr="00551FB8" w:rsidRDefault="0089747D" w:rsidP="0089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46" w:rsidRDefault="0089747D" w:rsidP="00897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музыкальной  школе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Минусинска  10  февраля  проходил  зональный  конкурс  солистов – инструменталистов  по  номинациям:  фортепиано,  баян, аккордеон,  домра и  духовые  инструменты. Всего  в  конкурсе  приняли  участие  73    учащихся  детских  школ  искусств  из   пяти   населенных  пунктов  юга  Красноярского  края:  г. Минусинск,  п. Шушенское,  </w:t>
      </w:r>
    </w:p>
    <w:p w:rsidR="0089747D" w:rsidRDefault="0089747D" w:rsidP="00897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Ермаковское,  с. Каратузское,  п. Курагино.</w:t>
      </w:r>
    </w:p>
    <w:p w:rsidR="0089747D" w:rsidRPr="00551FB8" w:rsidRDefault="0089747D" w:rsidP="00897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Ермаковская  детская  школа  искусств  подготовила  на  конкурс  шестерых  учащихся.  Волкова  Саша  и  Жамкочан</w:t>
      </w:r>
      <w:r w:rsidR="00551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Наринэ  (класс  фортепиано  преподавателя   Серегиной  О.В.),  Белозерова  Арина,  Белозерова  Саша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Настя (класс  фортепиано  преподавателя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О.Н.),  Колупаева  Аня  (класс  домры  преподавателя  Мецкер  М.И.).</w:t>
      </w:r>
    </w:p>
    <w:p w:rsidR="0004625D" w:rsidRPr="0004625D" w:rsidRDefault="0004625D" w:rsidP="00897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конкурсе  дети  получили  незабываемые  эмоции  от сольного  выступления  на  большой  сцене,  от  борьбы  за  победу,  от общения  со  сверстниками. </w:t>
      </w:r>
      <w:r w:rsidR="00AF78C9">
        <w:rPr>
          <w:rFonts w:ascii="Times New Roman" w:hAnsi="Times New Roman" w:cs="Times New Roman"/>
          <w:sz w:val="28"/>
          <w:szCs w:val="28"/>
        </w:rPr>
        <w:t>Вернулись  дети  с  небольшими,  но победами: Жамкочан</w:t>
      </w:r>
      <w:r w:rsidR="00551FB8">
        <w:rPr>
          <w:rFonts w:ascii="Times New Roman" w:hAnsi="Times New Roman" w:cs="Times New Roman"/>
          <w:sz w:val="28"/>
          <w:szCs w:val="28"/>
        </w:rPr>
        <w:t xml:space="preserve"> </w:t>
      </w:r>
      <w:r w:rsidR="00AF78C9">
        <w:rPr>
          <w:rFonts w:ascii="Times New Roman" w:hAnsi="Times New Roman" w:cs="Times New Roman"/>
          <w:sz w:val="28"/>
          <w:szCs w:val="28"/>
        </w:rPr>
        <w:t>Наринэ</w:t>
      </w:r>
      <w:r w:rsidR="00551FB8">
        <w:rPr>
          <w:rFonts w:ascii="Times New Roman" w:hAnsi="Times New Roman" w:cs="Times New Roman"/>
          <w:sz w:val="28"/>
          <w:szCs w:val="28"/>
        </w:rPr>
        <w:t xml:space="preserve"> </w:t>
      </w:r>
      <w:r w:rsidR="00AF78C9">
        <w:rPr>
          <w:rFonts w:ascii="Times New Roman" w:hAnsi="Times New Roman" w:cs="Times New Roman"/>
          <w:sz w:val="28"/>
          <w:szCs w:val="28"/>
        </w:rPr>
        <w:t>- Диплом  3  степени, Волкова  Саша</w:t>
      </w:r>
      <w:r w:rsidR="005771CD">
        <w:rPr>
          <w:rFonts w:ascii="Times New Roman" w:hAnsi="Times New Roman" w:cs="Times New Roman"/>
          <w:sz w:val="28"/>
          <w:szCs w:val="28"/>
        </w:rPr>
        <w:t>,</w:t>
      </w:r>
      <w:r w:rsidR="005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8C9">
        <w:rPr>
          <w:rFonts w:ascii="Times New Roman" w:hAnsi="Times New Roman" w:cs="Times New Roman"/>
          <w:sz w:val="28"/>
          <w:szCs w:val="28"/>
        </w:rPr>
        <w:t>Вашлаева</w:t>
      </w:r>
      <w:proofErr w:type="spellEnd"/>
      <w:r w:rsidR="00AF78C9">
        <w:rPr>
          <w:rFonts w:ascii="Times New Roman" w:hAnsi="Times New Roman" w:cs="Times New Roman"/>
          <w:sz w:val="28"/>
          <w:szCs w:val="28"/>
        </w:rPr>
        <w:t xml:space="preserve">  Настя,  Белозерова  Арина,  Белозерова  Саша</w:t>
      </w:r>
      <w:r w:rsidR="005771CD">
        <w:rPr>
          <w:rFonts w:ascii="Times New Roman" w:hAnsi="Times New Roman" w:cs="Times New Roman"/>
          <w:sz w:val="28"/>
          <w:szCs w:val="28"/>
        </w:rPr>
        <w:t xml:space="preserve">, Колупаева Аня </w:t>
      </w:r>
      <w:r w:rsidR="00AF78C9">
        <w:rPr>
          <w:rFonts w:ascii="Times New Roman" w:hAnsi="Times New Roman" w:cs="Times New Roman"/>
          <w:sz w:val="28"/>
          <w:szCs w:val="28"/>
        </w:rPr>
        <w:t>– Благодарственные  письма  за  успешные  выступления.</w:t>
      </w:r>
    </w:p>
    <w:p w:rsidR="0089747D" w:rsidRDefault="0089747D" w:rsidP="00897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47D" w:rsidRDefault="0089747D" w:rsidP="00897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551F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89747D" w:rsidRDefault="0089747D" w:rsidP="00897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1FD" w:rsidRPr="0089747D" w:rsidRDefault="002831FD">
      <w:pPr>
        <w:rPr>
          <w:rFonts w:ascii="Times New Roman" w:hAnsi="Times New Roman" w:cs="Times New Roman"/>
          <w:sz w:val="28"/>
          <w:szCs w:val="28"/>
        </w:rPr>
      </w:pPr>
    </w:p>
    <w:sectPr w:rsidR="002831FD" w:rsidRPr="0089747D" w:rsidSect="0060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71B"/>
    <w:rsid w:val="0004625D"/>
    <w:rsid w:val="002831FD"/>
    <w:rsid w:val="00380746"/>
    <w:rsid w:val="00551FB8"/>
    <w:rsid w:val="005771CD"/>
    <w:rsid w:val="00607375"/>
    <w:rsid w:val="0089747D"/>
    <w:rsid w:val="009D771B"/>
    <w:rsid w:val="00A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7</cp:revision>
  <dcterms:created xsi:type="dcterms:W3CDTF">2023-02-13T01:14:00Z</dcterms:created>
  <dcterms:modified xsi:type="dcterms:W3CDTF">2023-02-13T02:22:00Z</dcterms:modified>
</cp:coreProperties>
</file>